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F3D9" w14:textId="7D8BF6FF" w:rsidR="005F3F7F" w:rsidRPr="005F3F7F" w:rsidRDefault="005F3F7F" w:rsidP="005F3F7F">
      <w:pPr>
        <w:spacing w:line="480" w:lineRule="auto"/>
        <w:jc w:val="center"/>
        <w:rPr>
          <w:rFonts w:ascii="ADLaM Display" w:hAnsi="ADLaM Display" w:cs="ADLaM Display"/>
        </w:rPr>
      </w:pPr>
      <w:r w:rsidRPr="005F3F7F">
        <w:rPr>
          <w:rFonts w:ascii="ADLaM Display" w:hAnsi="ADLaM Display" w:cs="ADLaM Display"/>
        </w:rPr>
        <w:t>EL VERANO FELIZ DE LA SEÑORA FORBES (2</w:t>
      </w:r>
      <w:r>
        <w:rPr>
          <w:rFonts w:ascii="ADLaM Display" w:hAnsi="ADLaM Display" w:cs="ADLaM Display"/>
        </w:rPr>
        <w:t xml:space="preserve"> PARTE)</w:t>
      </w:r>
      <w:r>
        <w:rPr>
          <w:rFonts w:ascii="ADLaM Display" w:hAnsi="ADLaM Display" w:cs="ADLaM Display"/>
          <w:sz w:val="36"/>
          <w:szCs w:val="36"/>
        </w:rPr>
        <w:t xml:space="preserve"> </w:t>
      </w:r>
    </w:p>
    <w:p w14:paraId="2BD6BAA8" w14:textId="77777777" w:rsidR="005F3F7F" w:rsidRDefault="005F3F7F" w:rsidP="005F3F7F">
      <w:pPr>
        <w:spacing w:line="480" w:lineRule="auto"/>
      </w:pPr>
    </w:p>
    <w:p w14:paraId="7DCB290D" w14:textId="5EB2068B" w:rsidR="00396569" w:rsidRDefault="005F3F7F" w:rsidP="005F3F7F">
      <w:pPr>
        <w:spacing w:line="480" w:lineRule="auto"/>
      </w:pPr>
      <w:r>
        <w:t xml:space="preserve">Desde el principio de su mandato sentíamos que alguien </w:t>
      </w:r>
      <w:r w:rsidR="00F66FCB">
        <w:t>…</w:t>
      </w:r>
      <w:proofErr w:type="gramStart"/>
      <w:r w:rsidR="00F66FCB">
        <w:t>…….</w:t>
      </w:r>
      <w:proofErr w:type="gramEnd"/>
      <w:r w:rsidR="00F66FCB">
        <w:t>.</w:t>
      </w:r>
      <w:r>
        <w:t xml:space="preserve"> </w:t>
      </w:r>
      <w:r w:rsidR="00F66FCB">
        <w:t>(</w:t>
      </w:r>
      <w:r w:rsidR="00F66FCB" w:rsidRPr="00790A3A">
        <w:rPr>
          <w:highlight w:val="yellow"/>
        </w:rPr>
        <w:t>1</w:t>
      </w:r>
      <w:proofErr w:type="gramStart"/>
      <w:r w:rsidR="00F66FCB" w:rsidRPr="00790A3A">
        <w:rPr>
          <w:highlight w:val="yellow"/>
        </w:rPr>
        <w:t>caminar</w:t>
      </w:r>
      <w:r w:rsidR="00F66FCB">
        <w:t>)</w:t>
      </w:r>
      <w:r>
        <w:t>por</w:t>
      </w:r>
      <w:proofErr w:type="gramEnd"/>
      <w:r>
        <w:t xml:space="preserve"> la oscuridad de la casa, </w:t>
      </w:r>
      <w:r w:rsidRPr="00F66FCB">
        <w:rPr>
          <w:b/>
          <w:bCs/>
        </w:rPr>
        <w:t>braceando</w:t>
      </w:r>
      <w:r>
        <w:t xml:space="preserve"> en la oscuridad, y mi hermano </w:t>
      </w:r>
      <w:r w:rsidRPr="00F66FCB">
        <w:rPr>
          <w:b/>
          <w:bCs/>
        </w:rPr>
        <w:t>llegó a inquietarse</w:t>
      </w:r>
      <w:r>
        <w:t xml:space="preserve"> con la idea de que fueran los ahogados errantes de que tanto nos había hablado Fulvia </w:t>
      </w:r>
      <w:proofErr w:type="spellStart"/>
      <w:r>
        <w:t>Flamínea</w:t>
      </w:r>
      <w:proofErr w:type="spellEnd"/>
      <w:r>
        <w:t xml:space="preserve">. </w:t>
      </w:r>
    </w:p>
    <w:p w14:paraId="7F8C19B0" w14:textId="534C798D" w:rsidR="00396569" w:rsidRDefault="005F3F7F" w:rsidP="005F3F7F">
      <w:pPr>
        <w:spacing w:line="480" w:lineRule="auto"/>
      </w:pPr>
      <w:r>
        <w:t xml:space="preserve">Muy pronto descubrimos que </w:t>
      </w:r>
      <w:r w:rsidR="00F66FCB">
        <w:t>………………(</w:t>
      </w:r>
      <w:r w:rsidR="00F66FCB" w:rsidRPr="00790A3A">
        <w:rPr>
          <w:highlight w:val="yellow"/>
        </w:rPr>
        <w:t>2ser</w:t>
      </w:r>
      <w:r w:rsidR="00B53B91" w:rsidRPr="00790A3A">
        <w:rPr>
          <w:highlight w:val="yellow"/>
        </w:rPr>
        <w:t>-estar</w:t>
      </w:r>
      <w:r w:rsidR="00F66FCB">
        <w:t>)</w:t>
      </w:r>
      <w:r>
        <w:t xml:space="preserve"> la señora Forbes, que se pasaba la noche </w:t>
      </w:r>
      <w:r w:rsidRPr="00FE2966">
        <w:rPr>
          <w:b/>
          <w:bCs/>
        </w:rPr>
        <w:t>viviendo</w:t>
      </w:r>
      <w:r>
        <w:t xml:space="preserve"> la vida real de mujer solitaria que ella misma se hubiera reprobado durante el día. </w:t>
      </w:r>
    </w:p>
    <w:p w14:paraId="43D898F7" w14:textId="412F29AD" w:rsidR="00396569" w:rsidRDefault="00396569" w:rsidP="005F3F7F">
      <w:pPr>
        <w:spacing w:line="480" w:lineRule="auto"/>
      </w:pPr>
      <w:r>
        <w:t xml:space="preserve"> </w:t>
      </w:r>
      <w:r w:rsidR="005F3F7F">
        <w:t xml:space="preserve">Ya para entonces sabíamos que después de acostarnos no se iba a su dormitorio, sino que </w:t>
      </w:r>
      <w:r w:rsidR="00F66FCB">
        <w:t>………………(</w:t>
      </w:r>
      <w:r w:rsidR="00F66FCB" w:rsidRPr="00790A3A">
        <w:rPr>
          <w:highlight w:val="yellow"/>
        </w:rPr>
        <w:t>3bajar</w:t>
      </w:r>
      <w:r w:rsidR="00F66FCB">
        <w:t>)</w:t>
      </w:r>
      <w:r w:rsidR="005F3F7F">
        <w:t xml:space="preserve"> a nadar a escondidas, o </w:t>
      </w:r>
      <w:r w:rsidR="005F3F7F" w:rsidRPr="00FE2966">
        <w:rPr>
          <w:b/>
          <w:bCs/>
        </w:rPr>
        <w:t>se quedaba</w:t>
      </w:r>
      <w:r w:rsidR="005F3F7F">
        <w:t xml:space="preserve"> hasta muy tarde en la sala, </w:t>
      </w:r>
      <w:r w:rsidR="005F3F7F" w:rsidRPr="00FE2966">
        <w:rPr>
          <w:b/>
          <w:bCs/>
        </w:rPr>
        <w:t>viendo</w:t>
      </w:r>
      <w:r w:rsidR="005F3F7F">
        <w:t xml:space="preserve"> sin sonido en la televisión las películas prohibidas para menores, mientras </w:t>
      </w:r>
      <w:r w:rsidR="00F66FCB">
        <w:t>……</w:t>
      </w:r>
      <w:proofErr w:type="gramStart"/>
      <w:r w:rsidR="00F66FCB">
        <w:t>…….</w:t>
      </w:r>
      <w:proofErr w:type="gramEnd"/>
      <w:r w:rsidR="00F66FCB">
        <w:t>.(</w:t>
      </w:r>
      <w:r w:rsidR="00F66FCB" w:rsidRPr="00790A3A">
        <w:rPr>
          <w:highlight w:val="yellow"/>
        </w:rPr>
        <w:t>4comer</w:t>
      </w:r>
      <w:r w:rsidR="00F66FCB">
        <w:t>)</w:t>
      </w:r>
      <w:r w:rsidR="005F3F7F">
        <w:t xml:space="preserve"> tartas enteras y se bebía hasta una botella del vino especial que mi padre guardaba con tanto celo para las ocasiones memorables. </w:t>
      </w:r>
    </w:p>
    <w:p w14:paraId="13081BF4" w14:textId="3080565B" w:rsidR="00396569" w:rsidRDefault="00396569" w:rsidP="005F3F7F">
      <w:pPr>
        <w:spacing w:line="480" w:lineRule="auto"/>
      </w:pPr>
      <w:r>
        <w:t xml:space="preserve"> </w:t>
      </w:r>
      <w:r w:rsidR="005F3F7F">
        <w:t xml:space="preserve">Contra sus propias prédicas de austeridad y compostura, se atragantaba sin sosiego, con una especie de pasión desmandada. Después la oíamos hablando sola en su cuarto, la </w:t>
      </w:r>
      <w:r w:rsidR="00790A3A">
        <w:t xml:space="preserve">oíamos </w:t>
      </w:r>
      <w:r w:rsidR="005F3F7F" w:rsidRPr="00F66FCB">
        <w:rPr>
          <w:b/>
          <w:bCs/>
        </w:rPr>
        <w:t>recitando</w:t>
      </w:r>
      <w:r w:rsidR="005F3F7F">
        <w:t xml:space="preserve"> en su alemán melodioso fragmentos completos de Die </w:t>
      </w:r>
      <w:proofErr w:type="spellStart"/>
      <w:r w:rsidR="005F3F7F">
        <w:t>Jungfrau</w:t>
      </w:r>
      <w:proofErr w:type="spellEnd"/>
      <w:r w:rsidR="005F3F7F">
        <w:t xml:space="preserve"> </w:t>
      </w:r>
      <w:proofErr w:type="spellStart"/>
      <w:r w:rsidR="005F3F7F">
        <w:t>von</w:t>
      </w:r>
      <w:proofErr w:type="spellEnd"/>
      <w:r w:rsidR="005F3F7F">
        <w:t xml:space="preserve"> Orleans, la oíamos cantar, la oíamos </w:t>
      </w:r>
      <w:r w:rsidR="005F3F7F" w:rsidRPr="00F66FCB">
        <w:rPr>
          <w:b/>
          <w:bCs/>
        </w:rPr>
        <w:t>sollozando</w:t>
      </w:r>
      <w:r w:rsidR="005F3F7F">
        <w:t xml:space="preserve"> en la cama hasta el amanecer, y luego </w:t>
      </w:r>
      <w:r w:rsidR="00F66FCB">
        <w:t>……</w:t>
      </w:r>
      <w:proofErr w:type="gramStart"/>
      <w:r w:rsidR="00F66FCB">
        <w:t>…….</w:t>
      </w:r>
      <w:proofErr w:type="gramEnd"/>
      <w:r w:rsidR="00F66FCB">
        <w:t>.(</w:t>
      </w:r>
      <w:r w:rsidR="00790A3A" w:rsidRPr="00790A3A">
        <w:rPr>
          <w:highlight w:val="yellow"/>
        </w:rPr>
        <w:t>5</w:t>
      </w:r>
      <w:r w:rsidR="00F66FCB" w:rsidRPr="00790A3A">
        <w:rPr>
          <w:highlight w:val="yellow"/>
        </w:rPr>
        <w:t>aparecer</w:t>
      </w:r>
      <w:r w:rsidR="00F66FCB">
        <w:t>)</w:t>
      </w:r>
      <w:r w:rsidR="005F3F7F">
        <w:t xml:space="preserve">en el desayuno con los ojos hinchados de lágrimas, cada vez más lúgubre y autoritaria. </w:t>
      </w:r>
    </w:p>
    <w:p w14:paraId="601303C8" w14:textId="5CA68732" w:rsidR="00396569" w:rsidRPr="00FE2966" w:rsidRDefault="005F3F7F" w:rsidP="005F3F7F">
      <w:pPr>
        <w:spacing w:line="480" w:lineRule="auto"/>
      </w:pPr>
      <w:r>
        <w:t xml:space="preserve">Ni mi hermano ni yo </w:t>
      </w:r>
      <w:r w:rsidRPr="00790A3A">
        <w:rPr>
          <w:b/>
          <w:bCs/>
        </w:rPr>
        <w:t>volvimos a ser</w:t>
      </w:r>
      <w:r>
        <w:t xml:space="preserve"> tan desdichados como entonces, pero yo estaba dispuesto a soportarla hasta el final, pues </w:t>
      </w:r>
      <w:r w:rsidR="00F66FCB">
        <w:t>…………(</w:t>
      </w:r>
      <w:r w:rsidR="00790A3A">
        <w:rPr>
          <w:highlight w:val="yellow"/>
        </w:rPr>
        <w:t>6</w:t>
      </w:r>
      <w:r w:rsidR="00F66FCB" w:rsidRPr="00790A3A">
        <w:rPr>
          <w:highlight w:val="yellow"/>
        </w:rPr>
        <w:t>saber</w:t>
      </w:r>
      <w:r w:rsidR="00F66FCB">
        <w:t>)</w:t>
      </w:r>
      <w:r>
        <w:t xml:space="preserve"> que de todos modos su razón </w:t>
      </w:r>
      <w:r w:rsidRPr="00790A3A">
        <w:rPr>
          <w:b/>
          <w:bCs/>
        </w:rPr>
        <w:t>había de prevalecer</w:t>
      </w:r>
      <w:r>
        <w:t xml:space="preserve"> contra la nuestra</w:t>
      </w:r>
      <w:r w:rsidRPr="00F66FCB">
        <w:t xml:space="preserve"> </w:t>
      </w:r>
      <w:r w:rsidRPr="00FE2966">
        <w:t xml:space="preserve">el verano feliz se nos volvió infernal. </w:t>
      </w:r>
    </w:p>
    <w:p w14:paraId="0D2BFA36" w14:textId="6A7E88B8" w:rsidR="00396569" w:rsidRDefault="005F3F7F" w:rsidP="005F3F7F">
      <w:pPr>
        <w:spacing w:line="480" w:lineRule="auto"/>
      </w:pPr>
      <w:r w:rsidRPr="00396569">
        <w:lastRenderedPageBreak/>
        <w:t xml:space="preserve">El episodio de la murena </w:t>
      </w:r>
      <w:r w:rsidR="00F66FCB">
        <w:t>……</w:t>
      </w:r>
      <w:proofErr w:type="gramStart"/>
      <w:r w:rsidR="00F66FCB">
        <w:t>…….</w:t>
      </w:r>
      <w:proofErr w:type="gramEnd"/>
      <w:r w:rsidR="00F66FCB">
        <w:t>(</w:t>
      </w:r>
      <w:r w:rsidR="00790A3A">
        <w:rPr>
          <w:highlight w:val="yellow"/>
        </w:rPr>
        <w:t>7</w:t>
      </w:r>
      <w:r w:rsidR="00F66FCB" w:rsidRPr="00790A3A">
        <w:rPr>
          <w:highlight w:val="yellow"/>
        </w:rPr>
        <w:t>ser</w:t>
      </w:r>
      <w:r w:rsidR="00790A3A" w:rsidRPr="00790A3A">
        <w:rPr>
          <w:highlight w:val="yellow"/>
        </w:rPr>
        <w:t>-estar</w:t>
      </w:r>
      <w:r w:rsidR="00F66FCB">
        <w:t>)</w:t>
      </w:r>
      <w:r w:rsidRPr="00396569">
        <w:t xml:space="preserve"> el último límite. Aquella misma noche, mientras oíamos desde la cama el trajín incesante de la señora Forbes</w:t>
      </w:r>
      <w:r>
        <w:t xml:space="preserve"> en la casa dormida, mi hermano </w:t>
      </w:r>
      <w:r w:rsidR="00F66FCB">
        <w:t>…………(</w:t>
      </w:r>
      <w:r w:rsidR="00790A3A" w:rsidRPr="00790A3A">
        <w:rPr>
          <w:highlight w:val="yellow"/>
        </w:rPr>
        <w:t>8</w:t>
      </w:r>
      <w:proofErr w:type="gramStart"/>
      <w:r w:rsidR="00F66FCB" w:rsidRPr="00790A3A">
        <w:rPr>
          <w:highlight w:val="yellow"/>
        </w:rPr>
        <w:t>soltar</w:t>
      </w:r>
      <w:r w:rsidR="00F66FCB">
        <w:t>)</w:t>
      </w:r>
      <w:r>
        <w:t>de</w:t>
      </w:r>
      <w:proofErr w:type="gramEnd"/>
      <w:r>
        <w:t xml:space="preserve"> golpe toda la carga del rencor que se le </w:t>
      </w:r>
      <w:r w:rsidRPr="00F66FCB">
        <w:rPr>
          <w:b/>
          <w:bCs/>
        </w:rPr>
        <w:t>estaba pudriendo</w:t>
      </w:r>
      <w:r>
        <w:t xml:space="preserve"> en el alma. </w:t>
      </w:r>
    </w:p>
    <w:p w14:paraId="603AAC76" w14:textId="77777777" w:rsidR="00396569" w:rsidRDefault="005F3F7F" w:rsidP="005F3F7F">
      <w:pPr>
        <w:spacing w:line="480" w:lineRule="auto"/>
      </w:pPr>
      <w:r>
        <w:t xml:space="preserve">—La </w:t>
      </w:r>
      <w:r w:rsidRPr="00F66FCB">
        <w:rPr>
          <w:b/>
          <w:bCs/>
        </w:rPr>
        <w:t>voy a matar</w:t>
      </w:r>
      <w:r>
        <w:t xml:space="preserve"> —dijo. </w:t>
      </w:r>
    </w:p>
    <w:p w14:paraId="344239F9" w14:textId="0084442B" w:rsidR="00396569" w:rsidRDefault="005F3F7F" w:rsidP="005F3F7F">
      <w:pPr>
        <w:spacing w:line="480" w:lineRule="auto"/>
      </w:pPr>
      <w:r>
        <w:t xml:space="preserve">Me sorprendió, no tanto por su decisión, como por la casualidad de que yo </w:t>
      </w:r>
      <w:r w:rsidRPr="005B3A5E">
        <w:rPr>
          <w:b/>
          <w:bCs/>
        </w:rPr>
        <w:t>estuviera pensando</w:t>
      </w:r>
      <w:r>
        <w:t xml:space="preserve"> lo mismo desde la cena. No obstante, </w:t>
      </w:r>
      <w:r w:rsidR="00F66FCB">
        <w:t>yo………. (</w:t>
      </w:r>
      <w:r w:rsidR="00790A3A" w:rsidRPr="00790A3A">
        <w:rPr>
          <w:highlight w:val="yellow"/>
        </w:rPr>
        <w:t>9</w:t>
      </w:r>
      <w:r w:rsidR="00F66FCB" w:rsidRPr="00790A3A">
        <w:rPr>
          <w:highlight w:val="yellow"/>
        </w:rPr>
        <w:t>tratar</w:t>
      </w:r>
      <w:r w:rsidR="00F66FCB">
        <w:t>)</w:t>
      </w:r>
      <w:r>
        <w:t xml:space="preserve"> de disuadirlo. </w:t>
      </w:r>
    </w:p>
    <w:p w14:paraId="6105FF43" w14:textId="77777777" w:rsidR="00396569" w:rsidRDefault="005F3F7F" w:rsidP="005F3F7F">
      <w:pPr>
        <w:spacing w:line="480" w:lineRule="auto"/>
      </w:pPr>
      <w:r>
        <w:t xml:space="preserve">—Te cortarán la cabeza —le dije. </w:t>
      </w:r>
    </w:p>
    <w:p w14:paraId="38BE0D23" w14:textId="77777777" w:rsidR="00396569" w:rsidRDefault="005F3F7F" w:rsidP="005F3F7F">
      <w:pPr>
        <w:spacing w:line="480" w:lineRule="auto"/>
      </w:pPr>
      <w:r>
        <w:t xml:space="preserve">—En Sicilia no hay guillotina —dijo él—. Además, nadie va a saber quién fue. </w:t>
      </w:r>
    </w:p>
    <w:p w14:paraId="62380E53" w14:textId="0160219B" w:rsidR="00396569" w:rsidRDefault="005F3F7F" w:rsidP="005F3F7F">
      <w:pPr>
        <w:spacing w:line="480" w:lineRule="auto"/>
      </w:pPr>
      <w:r>
        <w:t xml:space="preserve">Pensaba en el ánfora rescatada de las aguas, donde estaba todavía el sedimento del vino mortal. Usarlo contra la señora Forbes </w:t>
      </w:r>
      <w:r w:rsidR="00790A3A">
        <w:t>…</w:t>
      </w:r>
      <w:proofErr w:type="gramStart"/>
      <w:r w:rsidR="00790A3A">
        <w:t>…….</w:t>
      </w:r>
      <w:proofErr w:type="gramEnd"/>
      <w:r w:rsidR="00790A3A">
        <w:t>.(</w:t>
      </w:r>
      <w:r w:rsidR="00790A3A" w:rsidRPr="00790A3A">
        <w:rPr>
          <w:highlight w:val="yellow"/>
        </w:rPr>
        <w:t>10ser-estar</w:t>
      </w:r>
      <w:r w:rsidR="00790A3A">
        <w:t>)</w:t>
      </w:r>
      <w:r>
        <w:t xml:space="preserve"> algo tan fácil, que nadie iba a pensar que no fuera accidente o suicidio. De modo </w:t>
      </w:r>
      <w:proofErr w:type="gramStart"/>
      <w:r>
        <w:t>que</w:t>
      </w:r>
      <w:proofErr w:type="gramEnd"/>
      <w:r>
        <w:t xml:space="preserve"> al amanecer, cuando la sentimos caer extenuada por la fragorosa vigilia, </w:t>
      </w:r>
      <w:r w:rsidR="00F66FCB">
        <w:t>nosotros ………(</w:t>
      </w:r>
      <w:r w:rsidR="00F66FCB" w:rsidRPr="00790A3A">
        <w:rPr>
          <w:highlight w:val="yellow"/>
        </w:rPr>
        <w:t>11echar</w:t>
      </w:r>
      <w:r w:rsidR="00F66FCB">
        <w:t>)</w:t>
      </w:r>
      <w:r>
        <w:t xml:space="preserve"> vino del ánfora en la botella del vino especial de mi padre. Según habíamos oído decir, aquella dosis </w:t>
      </w:r>
      <w:r w:rsidR="00790A3A">
        <w:t>era</w:t>
      </w:r>
      <w:r>
        <w:t xml:space="preserve"> bastante para matar un caballo. </w:t>
      </w:r>
    </w:p>
    <w:p w14:paraId="47E55B1D" w14:textId="7D89D4F3" w:rsidR="00396569" w:rsidRDefault="005F3F7F" w:rsidP="005F3F7F">
      <w:pPr>
        <w:spacing w:line="480" w:lineRule="auto"/>
      </w:pPr>
      <w:r>
        <w:t xml:space="preserve">Dos días después de la sustitución del vino, mientras desayunábamos, mi hermano me hizo caer en la cuenta con una mirada de desencanto que la botella envenenada </w:t>
      </w:r>
      <w:r w:rsidR="00F66FCB">
        <w:t>…………(</w:t>
      </w:r>
      <w:r w:rsidR="00F66FCB" w:rsidRPr="00790A3A">
        <w:rPr>
          <w:highlight w:val="yellow"/>
        </w:rPr>
        <w:t>1</w:t>
      </w:r>
      <w:r w:rsidR="00790A3A" w:rsidRPr="00790A3A">
        <w:rPr>
          <w:highlight w:val="yellow"/>
        </w:rPr>
        <w:t>2</w:t>
      </w:r>
      <w:r w:rsidR="00F66FCB" w:rsidRPr="00790A3A">
        <w:rPr>
          <w:highlight w:val="yellow"/>
        </w:rPr>
        <w:t>ser</w:t>
      </w:r>
      <w:r w:rsidR="00790A3A" w:rsidRPr="00790A3A">
        <w:rPr>
          <w:highlight w:val="yellow"/>
        </w:rPr>
        <w:t>-</w:t>
      </w:r>
      <w:proofErr w:type="gramStart"/>
      <w:r w:rsidR="00790A3A" w:rsidRPr="00790A3A">
        <w:rPr>
          <w:highlight w:val="yellow"/>
        </w:rPr>
        <w:t>estar</w:t>
      </w:r>
      <w:r w:rsidR="00F66FCB">
        <w:t>)</w:t>
      </w:r>
      <w:r>
        <w:t>intacta</w:t>
      </w:r>
      <w:proofErr w:type="gramEnd"/>
      <w:r>
        <w:t xml:space="preserve"> en el aparador. </w:t>
      </w:r>
    </w:p>
    <w:p w14:paraId="53D1DD2F" w14:textId="0B00EF70" w:rsidR="00396569" w:rsidRDefault="005F3F7F" w:rsidP="005F3F7F">
      <w:pPr>
        <w:spacing w:line="480" w:lineRule="auto"/>
      </w:pPr>
      <w:r>
        <w:t xml:space="preserve">Eso fue un viernes, y la botella </w:t>
      </w:r>
      <w:r w:rsidR="00F66FCB">
        <w:t>……</w:t>
      </w:r>
      <w:proofErr w:type="gramStart"/>
      <w:r w:rsidR="00F66FCB">
        <w:t>…….</w:t>
      </w:r>
      <w:proofErr w:type="gramEnd"/>
      <w:r w:rsidR="00F66FCB">
        <w:t>.(</w:t>
      </w:r>
      <w:r w:rsidR="00F66FCB" w:rsidRPr="00790A3A">
        <w:rPr>
          <w:highlight w:val="yellow"/>
        </w:rPr>
        <w:t>1</w:t>
      </w:r>
      <w:r w:rsidR="00790A3A">
        <w:rPr>
          <w:highlight w:val="yellow"/>
        </w:rPr>
        <w:t>3</w:t>
      </w:r>
      <w:r w:rsidR="00F66FCB" w:rsidRPr="00790A3A">
        <w:rPr>
          <w:highlight w:val="yellow"/>
        </w:rPr>
        <w:t>seguir)</w:t>
      </w:r>
      <w:r>
        <w:t xml:space="preserve"> intacta durante el fin de semana. Pero la noche del martes, la señora </w:t>
      </w:r>
      <w:proofErr w:type="gramStart"/>
      <w:r>
        <w:t xml:space="preserve">Forbes </w:t>
      </w:r>
      <w:r w:rsidR="00790A3A">
        <w:t xml:space="preserve"> se</w:t>
      </w:r>
      <w:proofErr w:type="gramEnd"/>
      <w:r w:rsidR="00790A3A">
        <w:t xml:space="preserve"> bebió</w:t>
      </w:r>
      <w:r>
        <w:t xml:space="preserve"> la mitad mientras </w:t>
      </w:r>
      <w:r w:rsidR="00F66FCB">
        <w:t>ella………..(</w:t>
      </w:r>
      <w:r w:rsidR="00F66FCB" w:rsidRPr="00790A3A">
        <w:rPr>
          <w:highlight w:val="yellow"/>
        </w:rPr>
        <w:t>1</w:t>
      </w:r>
      <w:r w:rsidR="00790A3A" w:rsidRPr="00790A3A">
        <w:rPr>
          <w:highlight w:val="yellow"/>
        </w:rPr>
        <w:t>4</w:t>
      </w:r>
      <w:r w:rsidR="00F66FCB" w:rsidRPr="00790A3A">
        <w:rPr>
          <w:highlight w:val="yellow"/>
        </w:rPr>
        <w:t>ver)</w:t>
      </w:r>
      <w:r w:rsidR="00F66FCB">
        <w:t xml:space="preserve"> </w:t>
      </w:r>
      <w:r>
        <w:t xml:space="preserve">las películas libertinas de la televisión. </w:t>
      </w:r>
    </w:p>
    <w:p w14:paraId="41B6D90D" w14:textId="3F473BBB" w:rsidR="00396569" w:rsidRDefault="005F3F7F" w:rsidP="005F3F7F">
      <w:pPr>
        <w:spacing w:line="480" w:lineRule="auto"/>
      </w:pPr>
      <w:r>
        <w:t xml:space="preserve">Sin embargo, </w:t>
      </w:r>
      <w:proofErr w:type="gramStart"/>
      <w:r w:rsidR="00F66FCB">
        <w:t xml:space="preserve">ella </w:t>
      </w:r>
      <w:r w:rsidR="00790A3A">
        <w:t xml:space="preserve"> llegó</w:t>
      </w:r>
      <w:proofErr w:type="gramEnd"/>
      <w:r w:rsidR="00790A3A">
        <w:t xml:space="preserve"> </w:t>
      </w:r>
      <w:r>
        <w:t xml:space="preserve">tan puntual como siempre al desayuno del miércoles. </w:t>
      </w:r>
      <w:r w:rsidR="00F66FCB">
        <w:t>Ella</w:t>
      </w:r>
      <w:r w:rsidR="00790A3A">
        <w:t xml:space="preserve"> tenía</w:t>
      </w:r>
      <w:r>
        <w:t xml:space="preserve"> su cara habitual de mala noche, y los ojos </w:t>
      </w:r>
      <w:r w:rsidR="00F66FCB">
        <w:t>……………(</w:t>
      </w:r>
      <w:r w:rsidR="00F66FCB" w:rsidRPr="00790A3A">
        <w:rPr>
          <w:highlight w:val="yellow"/>
        </w:rPr>
        <w:t>1</w:t>
      </w:r>
      <w:r w:rsidR="00790A3A" w:rsidRPr="00790A3A">
        <w:rPr>
          <w:highlight w:val="yellow"/>
        </w:rPr>
        <w:t>5</w:t>
      </w:r>
      <w:r w:rsidR="00F66FCB" w:rsidRPr="00790A3A">
        <w:rPr>
          <w:highlight w:val="yellow"/>
        </w:rPr>
        <w:t>estar</w:t>
      </w:r>
      <w:r w:rsidR="00790A3A" w:rsidRPr="00790A3A">
        <w:rPr>
          <w:highlight w:val="yellow"/>
        </w:rPr>
        <w:t>-ser</w:t>
      </w:r>
      <w:r w:rsidR="00F66FCB">
        <w:t>)</w:t>
      </w:r>
      <w:r>
        <w:t xml:space="preserve"> tan ansiosos como siempre detrás de los vidrios macizos, y se le volvieron aún más ansiosos cuando </w:t>
      </w:r>
      <w:r>
        <w:lastRenderedPageBreak/>
        <w:t xml:space="preserve">encontró en la canasta de los panecillos una carta con sellos de Alemania. </w:t>
      </w:r>
      <w:r w:rsidR="00F66FCB">
        <w:t>Ella l</w:t>
      </w:r>
      <w:r>
        <w:t xml:space="preserve">a </w:t>
      </w:r>
      <w:r w:rsidR="00F66FCB">
        <w:t>……</w:t>
      </w:r>
      <w:proofErr w:type="gramStart"/>
      <w:r w:rsidR="00F66FCB">
        <w:t>…….</w:t>
      </w:r>
      <w:proofErr w:type="gramEnd"/>
      <w:r w:rsidR="00F66FCB">
        <w:t>.(</w:t>
      </w:r>
      <w:r w:rsidR="00790A3A" w:rsidRPr="00790A3A">
        <w:rPr>
          <w:highlight w:val="yellow"/>
        </w:rPr>
        <w:t>16</w:t>
      </w:r>
      <w:r w:rsidR="00F66FCB" w:rsidRPr="00790A3A">
        <w:rPr>
          <w:highlight w:val="yellow"/>
        </w:rPr>
        <w:t>leer</w:t>
      </w:r>
      <w:r w:rsidR="00F66FCB">
        <w:t>)</w:t>
      </w:r>
      <w:r>
        <w:t xml:space="preserve"> mientras tomaba el café, como tantas veces nos había dicho que no se debía hacer, y en el curso de la lectura le pasaban por la cara las ráfagas de claridad que </w:t>
      </w:r>
      <w:r w:rsidR="00F66FCB">
        <w:t>……………(</w:t>
      </w:r>
      <w:r w:rsidR="00790A3A" w:rsidRPr="00790A3A">
        <w:rPr>
          <w:highlight w:val="yellow"/>
        </w:rPr>
        <w:t>17</w:t>
      </w:r>
      <w:r w:rsidR="00F66FCB" w:rsidRPr="00790A3A">
        <w:rPr>
          <w:highlight w:val="yellow"/>
        </w:rPr>
        <w:t>irradiar</w:t>
      </w:r>
      <w:r w:rsidR="00F66FCB">
        <w:t>)</w:t>
      </w:r>
      <w:r>
        <w:t xml:space="preserve"> las palabras escritas. </w:t>
      </w:r>
    </w:p>
    <w:p w14:paraId="1D177F70" w14:textId="168B47D7" w:rsidR="00396569" w:rsidRPr="00790A3A" w:rsidRDefault="00396569" w:rsidP="005F3F7F">
      <w:pPr>
        <w:spacing w:line="480" w:lineRule="auto"/>
        <w:rPr>
          <w:b/>
          <w:bCs/>
        </w:rPr>
      </w:pPr>
      <w:r>
        <w:t>A</w:t>
      </w:r>
      <w:r w:rsidR="005F3F7F">
        <w:t xml:space="preserve">quel día nos acompañó en la exploración de los fondos marinos, y </w:t>
      </w:r>
      <w:r w:rsidR="00F66FCB">
        <w:t xml:space="preserve">nosotros </w:t>
      </w:r>
      <w:r w:rsidR="00790A3A" w:rsidRPr="00790A3A">
        <w:rPr>
          <w:b/>
          <w:bCs/>
        </w:rPr>
        <w:t>estuvimos</w:t>
      </w:r>
      <w:r w:rsidR="005F3F7F" w:rsidRPr="00790A3A">
        <w:rPr>
          <w:b/>
          <w:bCs/>
        </w:rPr>
        <w:t xml:space="preserve"> </w:t>
      </w:r>
      <w:r w:rsidR="005F3F7F" w:rsidRPr="00F66FCB">
        <w:rPr>
          <w:b/>
          <w:bCs/>
        </w:rPr>
        <w:t>divagando</w:t>
      </w:r>
      <w:r w:rsidR="005F3F7F">
        <w:t xml:space="preserve"> por un mar de aguas delgadas hasta que se nos empezó a agotar el aire de los tanques y </w:t>
      </w:r>
      <w:r w:rsidR="00790A3A">
        <w:t>volvimos</w:t>
      </w:r>
      <w:r w:rsidR="005F3F7F">
        <w:t xml:space="preserve"> a casa sin tomar la lección de buenas costumbres. La señora Forbes no sólo </w:t>
      </w:r>
      <w:r w:rsidR="00B53B91">
        <w:t>………</w:t>
      </w:r>
      <w:proofErr w:type="gramStart"/>
      <w:r w:rsidR="00B53B91">
        <w:t>…….</w:t>
      </w:r>
      <w:proofErr w:type="gramEnd"/>
      <w:r w:rsidR="00B53B91">
        <w:t>(</w:t>
      </w:r>
      <w:r w:rsidR="00790A3A" w:rsidRPr="00790A3A">
        <w:rPr>
          <w:highlight w:val="yellow"/>
        </w:rPr>
        <w:t>18ser-</w:t>
      </w:r>
      <w:r w:rsidR="00B53B91" w:rsidRPr="00790A3A">
        <w:rPr>
          <w:highlight w:val="yellow"/>
        </w:rPr>
        <w:t>estar</w:t>
      </w:r>
      <w:r w:rsidR="00B53B91">
        <w:t>)</w:t>
      </w:r>
      <w:r w:rsidR="005F3F7F">
        <w:t xml:space="preserve"> de un ánimo floral durante todo el día, sino que a la hora de la cena parecía más viva que nunca. </w:t>
      </w:r>
    </w:p>
    <w:p w14:paraId="6F211014" w14:textId="17660EBA" w:rsidR="00396569" w:rsidRDefault="00396569" w:rsidP="005F3F7F">
      <w:pPr>
        <w:spacing w:line="480" w:lineRule="auto"/>
      </w:pPr>
      <w:r>
        <w:t xml:space="preserve"> </w:t>
      </w:r>
      <w:r w:rsidR="005F3F7F">
        <w:t xml:space="preserve">Mi hermano, por su parte, no podía soportar el desaliento. Tan pronto como recibimos la orden de empezar </w:t>
      </w:r>
      <w:r w:rsidR="00B53B91">
        <w:t>………</w:t>
      </w:r>
      <w:proofErr w:type="gramStart"/>
      <w:r w:rsidR="00B53B91">
        <w:t>…….</w:t>
      </w:r>
      <w:proofErr w:type="gramEnd"/>
      <w:r w:rsidR="00B53B91">
        <w:t>(</w:t>
      </w:r>
      <w:r w:rsidR="00790A3A" w:rsidRPr="00790A3A">
        <w:rPr>
          <w:highlight w:val="yellow"/>
        </w:rPr>
        <w:t>19</w:t>
      </w:r>
      <w:r w:rsidR="00B53B91" w:rsidRPr="00790A3A">
        <w:rPr>
          <w:highlight w:val="yellow"/>
        </w:rPr>
        <w:t>apartar</w:t>
      </w:r>
      <w:r w:rsidR="00B53B91">
        <w:t>)</w:t>
      </w:r>
      <w:r w:rsidR="005F3F7F">
        <w:t xml:space="preserve"> el plato de sopa de fideos con un gesto provocador. </w:t>
      </w:r>
    </w:p>
    <w:p w14:paraId="686BAD53" w14:textId="77777777" w:rsidR="00396569" w:rsidRDefault="005F3F7F" w:rsidP="005F3F7F">
      <w:pPr>
        <w:spacing w:line="480" w:lineRule="auto"/>
      </w:pPr>
      <w:r>
        <w:t xml:space="preserve">—Estoy hasta los cojones de esta agua de lombrices —dijo. </w:t>
      </w:r>
    </w:p>
    <w:p w14:paraId="7F13FF65" w14:textId="3C1F2103" w:rsidR="00396569" w:rsidRDefault="005F3F7F" w:rsidP="005F3F7F">
      <w:pPr>
        <w:spacing w:line="480" w:lineRule="auto"/>
      </w:pPr>
      <w:r>
        <w:t xml:space="preserve">La señora Forbes se puso pálida, sus labios se endurecieron hasta que empezó a disiparse el humo de la explosión, y los vidrios de sus lentes </w:t>
      </w:r>
      <w:r w:rsidR="00790A3A">
        <w:t>se empañaron</w:t>
      </w:r>
      <w:r>
        <w:t xml:space="preserve"> de lágrimas. Luego se los quitó, los </w:t>
      </w:r>
      <w:r w:rsidR="00B53B91">
        <w:t>…………(</w:t>
      </w:r>
      <w:r w:rsidR="00B53B91" w:rsidRPr="00790A3A">
        <w:rPr>
          <w:highlight w:val="yellow"/>
        </w:rPr>
        <w:t>2</w:t>
      </w:r>
      <w:r w:rsidR="00790A3A" w:rsidRPr="00790A3A">
        <w:rPr>
          <w:highlight w:val="yellow"/>
        </w:rPr>
        <w:t>0</w:t>
      </w:r>
      <w:r w:rsidR="00B53B91" w:rsidRPr="00790A3A">
        <w:rPr>
          <w:highlight w:val="yellow"/>
        </w:rPr>
        <w:t>secar)</w:t>
      </w:r>
      <w:r w:rsidR="00790A3A">
        <w:t xml:space="preserve"> </w:t>
      </w:r>
      <w:r>
        <w:t xml:space="preserve">con la servilleta, y antes de levantarse la puso sobre la mesa con la amargura de una capitulación sin gloria. </w:t>
      </w:r>
    </w:p>
    <w:p w14:paraId="6BC2FB70" w14:textId="77777777" w:rsidR="00396569" w:rsidRDefault="005F3F7F" w:rsidP="005F3F7F">
      <w:pPr>
        <w:spacing w:line="480" w:lineRule="auto"/>
      </w:pPr>
      <w:r>
        <w:t xml:space="preserve">—Hagan lo que les dé la gana —dijo—. Yo no existo. </w:t>
      </w:r>
    </w:p>
    <w:p w14:paraId="3F4804CE" w14:textId="4D4AAE91" w:rsidR="00396569" w:rsidRDefault="005F3F7F" w:rsidP="005F3F7F">
      <w:pPr>
        <w:spacing w:line="480" w:lineRule="auto"/>
      </w:pPr>
      <w:r>
        <w:t xml:space="preserve">Aquella madrugada </w:t>
      </w:r>
      <w:r w:rsidRPr="00B53B91">
        <w:rPr>
          <w:b/>
          <w:bCs/>
        </w:rPr>
        <w:t>volvió a hablar</w:t>
      </w:r>
      <w:r>
        <w:t xml:space="preserve"> sola por un largo rato, </w:t>
      </w:r>
      <w:r w:rsidR="00FB4CAE">
        <w:t>declamó</w:t>
      </w:r>
      <w:r>
        <w:t xml:space="preserve"> a Schiller a grandes voces, inspirada por una locura frenética, y </w:t>
      </w:r>
      <w:r w:rsidR="00FB4CAE">
        <w:t>…………(</w:t>
      </w:r>
      <w:r w:rsidR="00FB4CAE" w:rsidRPr="00FB4CAE">
        <w:rPr>
          <w:highlight w:val="yellow"/>
        </w:rPr>
        <w:t>21culminar</w:t>
      </w:r>
      <w:r w:rsidR="00FB4CAE">
        <w:t>)</w:t>
      </w:r>
      <w:r>
        <w:t xml:space="preserve"> con un grito final que ocupó todo el ámbito de la casa. </w:t>
      </w:r>
      <w:proofErr w:type="gramStart"/>
      <w:r>
        <w:t xml:space="preserve">Luego </w:t>
      </w:r>
      <w:r w:rsidR="00FB4CAE">
        <w:t xml:space="preserve"> suspiró</w:t>
      </w:r>
      <w:proofErr w:type="gramEnd"/>
      <w:r>
        <w:t xml:space="preserve"> muchas veces hasta el fondo del alma y sucumbió con un silbido triste y continuo como el de una barca a la deriva. </w:t>
      </w:r>
    </w:p>
    <w:p w14:paraId="4CC6A6CE" w14:textId="05729817" w:rsidR="00396569" w:rsidRDefault="005F3F7F" w:rsidP="005F3F7F">
      <w:pPr>
        <w:spacing w:line="480" w:lineRule="auto"/>
      </w:pPr>
      <w:r>
        <w:t xml:space="preserve">Cuando despertamos, todavía agotados por la tensión de la vigilia, el sol </w:t>
      </w:r>
      <w:r w:rsidR="00B53B91">
        <w:t>……………(</w:t>
      </w:r>
      <w:r w:rsidR="00FB4CAE" w:rsidRPr="00FB4CAE">
        <w:rPr>
          <w:highlight w:val="yellow"/>
        </w:rPr>
        <w:t>22</w:t>
      </w:r>
      <w:r w:rsidR="00B53B91" w:rsidRPr="00FB4CAE">
        <w:rPr>
          <w:highlight w:val="yellow"/>
        </w:rPr>
        <w:t>meterse</w:t>
      </w:r>
      <w:r w:rsidR="00B53B91">
        <w:t>)</w:t>
      </w:r>
      <w:r>
        <w:t xml:space="preserve"> a cuchilladas por las persianas, pero la casa parecía sumergida en </w:t>
      </w:r>
      <w:r>
        <w:lastRenderedPageBreak/>
        <w:t xml:space="preserve">un estanque. Entonces </w:t>
      </w:r>
      <w:r w:rsidR="00B53B91">
        <w:t>nosotros …………</w:t>
      </w:r>
      <w:proofErr w:type="gramStart"/>
      <w:r w:rsidR="00B53B91">
        <w:t>…….</w:t>
      </w:r>
      <w:proofErr w:type="gramEnd"/>
      <w:r w:rsidR="00B53B91">
        <w:t>(</w:t>
      </w:r>
      <w:r w:rsidR="00FB4CAE" w:rsidRPr="00FB4CAE">
        <w:rPr>
          <w:highlight w:val="yellow"/>
        </w:rPr>
        <w:t>23</w:t>
      </w:r>
      <w:r w:rsidR="00B53B91" w:rsidRPr="00FB4CAE">
        <w:rPr>
          <w:highlight w:val="yellow"/>
        </w:rPr>
        <w:t>caer</w:t>
      </w:r>
      <w:r w:rsidR="00B53B91">
        <w:t>)</w:t>
      </w:r>
      <w:r>
        <w:t xml:space="preserve"> en la cuenta de que iban a ser las diez y no habíamos sido despertados por la rutina matinal de la señora Forbes. </w:t>
      </w:r>
    </w:p>
    <w:p w14:paraId="42FB7FB7" w14:textId="77777777" w:rsidR="00396569" w:rsidRDefault="005F3F7F" w:rsidP="005F3F7F">
      <w:pPr>
        <w:spacing w:line="480" w:lineRule="auto"/>
      </w:pPr>
      <w:r>
        <w:t xml:space="preserve">Preparamos nuestro desayuno poco antes de las once, y luego bajamos a la playa con dos cilindros para cada uno y otros dos de repuesto, antes de que Fulvia </w:t>
      </w:r>
      <w:proofErr w:type="spellStart"/>
      <w:r>
        <w:t>Flamínea</w:t>
      </w:r>
      <w:proofErr w:type="spellEnd"/>
      <w:r>
        <w:t xml:space="preserve"> llegara con su ronda de gatos a hacer la limpieza de la casa. </w:t>
      </w:r>
    </w:p>
    <w:p w14:paraId="1B8D08BE" w14:textId="01919DCF" w:rsidR="004F6CCC" w:rsidRDefault="005F3F7F" w:rsidP="005F3F7F">
      <w:pPr>
        <w:spacing w:line="480" w:lineRule="auto"/>
      </w:pPr>
      <w:r>
        <w:t xml:space="preserve">Oreste </w:t>
      </w:r>
      <w:r w:rsidR="00B53B91">
        <w:t>…………</w:t>
      </w:r>
      <w:proofErr w:type="gramStart"/>
      <w:r w:rsidR="00B53B91">
        <w:t>…….</w:t>
      </w:r>
      <w:proofErr w:type="gramEnd"/>
      <w:r w:rsidR="00B53B91">
        <w:t>(</w:t>
      </w:r>
      <w:r w:rsidR="00FB4CAE" w:rsidRPr="00FB4CAE">
        <w:rPr>
          <w:highlight w:val="yellow"/>
        </w:rPr>
        <w:t xml:space="preserve">24ser- </w:t>
      </w:r>
      <w:r w:rsidR="00B53B91" w:rsidRPr="00FB4CAE">
        <w:rPr>
          <w:highlight w:val="yellow"/>
        </w:rPr>
        <w:t>estar</w:t>
      </w:r>
      <w:r w:rsidR="005B3A5E">
        <w:t>-haber</w:t>
      </w:r>
      <w:r w:rsidR="00B53B91">
        <w:t>)</w:t>
      </w:r>
      <w:r>
        <w:t xml:space="preserve"> ya en el embarcadero </w:t>
      </w:r>
      <w:r w:rsidRPr="00B53B91">
        <w:rPr>
          <w:b/>
          <w:bCs/>
        </w:rPr>
        <w:t>destripando</w:t>
      </w:r>
      <w:r>
        <w:t xml:space="preserve"> una dorada de seis libras que </w:t>
      </w:r>
      <w:r w:rsidR="00B53B91">
        <w:rPr>
          <w:b/>
          <w:bCs/>
        </w:rPr>
        <w:t>…………………</w:t>
      </w:r>
      <w:r w:rsidR="00FB4CAE">
        <w:rPr>
          <w:b/>
          <w:bCs/>
        </w:rPr>
        <w:t>(</w:t>
      </w:r>
      <w:r w:rsidR="00FB4CAE">
        <w:rPr>
          <w:b/>
          <w:bCs/>
          <w:highlight w:val="yellow"/>
        </w:rPr>
        <w:t>25</w:t>
      </w:r>
      <w:r w:rsidR="00B53B91" w:rsidRPr="00FB4CAE">
        <w:rPr>
          <w:b/>
          <w:bCs/>
          <w:highlight w:val="yellow"/>
        </w:rPr>
        <w:t>acabar)</w:t>
      </w:r>
      <w:r w:rsidRPr="00B53B91">
        <w:rPr>
          <w:b/>
          <w:bCs/>
        </w:rPr>
        <w:t xml:space="preserve"> de cazar</w:t>
      </w:r>
      <w:r>
        <w:t xml:space="preserve">. Le dijimos que habíamos esperado a la señora Forbes hasta las once, y en vista de que continuaba dormida </w:t>
      </w:r>
      <w:r w:rsidR="00B53B91">
        <w:t>………</w:t>
      </w:r>
      <w:proofErr w:type="gramStart"/>
      <w:r w:rsidR="00B53B91">
        <w:t>…….</w:t>
      </w:r>
      <w:proofErr w:type="gramEnd"/>
      <w:r w:rsidR="00B53B91">
        <w:t>(</w:t>
      </w:r>
      <w:r w:rsidR="00FB4CAE" w:rsidRPr="00FB4CAE">
        <w:rPr>
          <w:highlight w:val="yellow"/>
        </w:rPr>
        <w:t>26</w:t>
      </w:r>
      <w:r w:rsidR="00B53B91" w:rsidRPr="00FB4CAE">
        <w:rPr>
          <w:highlight w:val="yellow"/>
        </w:rPr>
        <w:t>decidir)</w:t>
      </w:r>
      <w:r>
        <w:t xml:space="preserve"> bajar solos al mar. Le contamos además que la noche anterior había sufrido una crisis de llanto en la mesa, y tal vez había dormido mal y prefirió quedarse en la cama.</w:t>
      </w:r>
    </w:p>
    <w:p w14:paraId="7A6368EC" w14:textId="4A5FC1C0" w:rsidR="00396569" w:rsidRDefault="005F3F7F" w:rsidP="005F3F7F">
      <w:pPr>
        <w:spacing w:line="480" w:lineRule="auto"/>
      </w:pPr>
      <w:r>
        <w:t xml:space="preserve"> Se había precipitado una tormenta de verano mientras nadábamos, el mar </w:t>
      </w:r>
      <w:r w:rsidR="00B53B91">
        <w:t>……</w:t>
      </w:r>
      <w:proofErr w:type="gramStart"/>
      <w:r w:rsidR="00B53B91">
        <w:t>…….</w:t>
      </w:r>
      <w:proofErr w:type="gramEnd"/>
      <w:r w:rsidR="00B53B91">
        <w:t>.(</w:t>
      </w:r>
      <w:r w:rsidR="00FB4CAE" w:rsidRPr="00FB4CAE">
        <w:rPr>
          <w:highlight w:val="yellow"/>
        </w:rPr>
        <w:t>27</w:t>
      </w:r>
      <w:r w:rsidR="00B53B91" w:rsidRPr="00FB4CAE">
        <w:rPr>
          <w:highlight w:val="yellow"/>
        </w:rPr>
        <w:t>estar</w:t>
      </w:r>
      <w:r w:rsidR="00FB4CAE" w:rsidRPr="00FB4CAE">
        <w:rPr>
          <w:highlight w:val="yellow"/>
        </w:rPr>
        <w:t>-ser</w:t>
      </w:r>
      <w:r w:rsidR="00B53B91">
        <w:t>)</w:t>
      </w:r>
      <w:r>
        <w:t xml:space="preserve"> revuelto, y una muchedumbre de pájaros carniceros revoloteaba con chillidos feroces sobre el reguero de pescados moribundos en la playa. Pero la luz de la tarde parecía acabada de hacer, y la vida </w:t>
      </w:r>
      <w:r w:rsidR="00B53B91">
        <w:t>………</w:t>
      </w:r>
      <w:proofErr w:type="gramStart"/>
      <w:r w:rsidR="00B53B91">
        <w:t>…….</w:t>
      </w:r>
      <w:proofErr w:type="gramEnd"/>
      <w:r w:rsidR="00B53B91">
        <w:t>.(</w:t>
      </w:r>
      <w:r w:rsidR="00FB4CAE" w:rsidRPr="00FB4CAE">
        <w:rPr>
          <w:highlight w:val="yellow"/>
        </w:rPr>
        <w:t>28</w:t>
      </w:r>
      <w:r w:rsidR="00B53B91" w:rsidRPr="00FB4CAE">
        <w:rPr>
          <w:highlight w:val="yellow"/>
        </w:rPr>
        <w:t>ser</w:t>
      </w:r>
      <w:r w:rsidR="00FB4CAE" w:rsidRPr="00FB4CAE">
        <w:rPr>
          <w:highlight w:val="yellow"/>
        </w:rPr>
        <w:t>-estar</w:t>
      </w:r>
      <w:r w:rsidR="00B53B91" w:rsidRPr="00FB4CAE">
        <w:rPr>
          <w:highlight w:val="yellow"/>
        </w:rPr>
        <w:t>)</w:t>
      </w:r>
      <w:r>
        <w:t xml:space="preserve"> buena sin la señora Forbes. Sin embargo, </w:t>
      </w:r>
      <w:r w:rsidRPr="004F6CCC">
        <w:rPr>
          <w:b/>
          <w:bCs/>
        </w:rPr>
        <w:t>cuando acabamos de subir</w:t>
      </w:r>
      <w:r>
        <w:t xml:space="preserve"> a duras penas por la escalera de los acantilados, vimos mucha gente en la casa y dos automóviles de la policía frente a la puerta, y entonces </w:t>
      </w:r>
      <w:r w:rsidR="00B53B91">
        <w:t>………</w:t>
      </w:r>
      <w:proofErr w:type="gramStart"/>
      <w:r w:rsidR="00B53B91">
        <w:t>…….</w:t>
      </w:r>
      <w:proofErr w:type="gramEnd"/>
      <w:r w:rsidR="00B53B91">
        <w:t>(</w:t>
      </w:r>
      <w:r w:rsidR="00FB4CAE" w:rsidRPr="00FB4CAE">
        <w:rPr>
          <w:highlight w:val="yellow"/>
        </w:rPr>
        <w:t>29</w:t>
      </w:r>
      <w:r w:rsidR="00B53B91" w:rsidRPr="00FB4CAE">
        <w:rPr>
          <w:highlight w:val="yellow"/>
        </w:rPr>
        <w:t>tener</w:t>
      </w:r>
      <w:r w:rsidR="00B53B91">
        <w:t>)</w:t>
      </w:r>
      <w:r>
        <w:t xml:space="preserve"> conciencia por primera vez de lo que habíamos hecho. Mi hermano </w:t>
      </w:r>
      <w:r w:rsidRPr="00B53B91">
        <w:rPr>
          <w:b/>
          <w:bCs/>
        </w:rPr>
        <w:t>se puso trémulo</w:t>
      </w:r>
      <w:r>
        <w:t xml:space="preserve"> y </w:t>
      </w:r>
      <w:r w:rsidR="00B53B91">
        <w:t>……</w:t>
      </w:r>
      <w:proofErr w:type="gramStart"/>
      <w:r w:rsidR="00B53B91">
        <w:t>…….</w:t>
      </w:r>
      <w:proofErr w:type="gramEnd"/>
      <w:r w:rsidR="00B53B91">
        <w:t>.(</w:t>
      </w:r>
      <w:r w:rsidR="00B53B91" w:rsidRPr="00FB4CAE">
        <w:rPr>
          <w:highlight w:val="yellow"/>
        </w:rPr>
        <w:t>3</w:t>
      </w:r>
      <w:r w:rsidR="00FB4CAE" w:rsidRPr="00FB4CAE">
        <w:rPr>
          <w:highlight w:val="yellow"/>
        </w:rPr>
        <w:t>0</w:t>
      </w:r>
      <w:r w:rsidR="00B53B91" w:rsidRPr="00FB4CAE">
        <w:rPr>
          <w:highlight w:val="yellow"/>
        </w:rPr>
        <w:t>tratar</w:t>
      </w:r>
      <w:r w:rsidR="00B53B91">
        <w:t>)</w:t>
      </w:r>
      <w:r>
        <w:t xml:space="preserve">de regresar. </w:t>
      </w:r>
    </w:p>
    <w:p w14:paraId="3A295F2E" w14:textId="77777777" w:rsidR="00396569" w:rsidRDefault="005F3F7F" w:rsidP="005F3F7F">
      <w:pPr>
        <w:spacing w:line="480" w:lineRule="auto"/>
      </w:pPr>
      <w:r>
        <w:t xml:space="preserve">—Yo no entro—dijo. </w:t>
      </w:r>
    </w:p>
    <w:p w14:paraId="76BEA8C7" w14:textId="77777777" w:rsidR="00396569" w:rsidRDefault="005F3F7F" w:rsidP="005F3F7F">
      <w:pPr>
        <w:spacing w:line="480" w:lineRule="auto"/>
      </w:pPr>
      <w:r>
        <w:t xml:space="preserve">Yo, en cambio, tuve la inspiración confusa de que con sólo ver el cadáver estaríamos a salvo de toda sospecha. </w:t>
      </w:r>
    </w:p>
    <w:p w14:paraId="2B09E682" w14:textId="77777777" w:rsidR="00396569" w:rsidRDefault="005F3F7F" w:rsidP="005F3F7F">
      <w:pPr>
        <w:spacing w:line="480" w:lineRule="auto"/>
      </w:pPr>
      <w:r>
        <w:t xml:space="preserve">—Tate tranquilo—le dije—. Respira hondo, y piensa sólo una cosa: nosotros no sabemos nada. </w:t>
      </w:r>
    </w:p>
    <w:p w14:paraId="3C990C0D" w14:textId="41194BDA" w:rsidR="00FE2966" w:rsidRDefault="005F3F7F" w:rsidP="005F3F7F">
      <w:pPr>
        <w:spacing w:line="480" w:lineRule="auto"/>
      </w:pPr>
      <w:r>
        <w:lastRenderedPageBreak/>
        <w:t xml:space="preserve">Nadie nos puso atención. Dejamos los tanques, las máscaras y las aletas en el portal, y entramos por la galería lateral. Entonces </w:t>
      </w:r>
      <w:r w:rsidR="00B53B91">
        <w:t xml:space="preserve">nosotros </w:t>
      </w:r>
      <w:r w:rsidR="00FB4CAE">
        <w:t>nos dimos cuenta</w:t>
      </w:r>
      <w:r>
        <w:t xml:space="preserve"> de que</w:t>
      </w:r>
      <w:r w:rsidR="00FB4CAE">
        <w:t>………….</w:t>
      </w:r>
      <w:r>
        <w:t xml:space="preserve"> </w:t>
      </w:r>
      <w:r w:rsidR="00FB4CAE">
        <w:t>(</w:t>
      </w:r>
      <w:r w:rsidR="00FB4CAE" w:rsidRPr="00FB4CAE">
        <w:rPr>
          <w:highlight w:val="yellow"/>
        </w:rPr>
        <w:t>31ser-estar-haber</w:t>
      </w:r>
      <w:r w:rsidR="00FB4CAE">
        <w:t>)</w:t>
      </w:r>
      <w:r>
        <w:t xml:space="preserve"> una ambulancia en la puerta posterior y varios militares armados de rifles. Apreté con más fuerza la mano de mi hermano, que </w:t>
      </w:r>
      <w:r w:rsidR="00B53B91">
        <w:t>………</w:t>
      </w:r>
      <w:proofErr w:type="gramStart"/>
      <w:r w:rsidR="00B53B91">
        <w:t>…….</w:t>
      </w:r>
      <w:proofErr w:type="gramEnd"/>
      <w:r w:rsidR="00B53B91">
        <w:t>(</w:t>
      </w:r>
      <w:r w:rsidR="00FB4CAE" w:rsidRPr="00FB4CAE">
        <w:rPr>
          <w:highlight w:val="yellow"/>
        </w:rPr>
        <w:t>32ser-estar</w:t>
      </w:r>
      <w:r w:rsidR="00B53B91">
        <w:t>)</w:t>
      </w:r>
      <w:r>
        <w:t xml:space="preserve"> dura y helada, y entramos en la casa por la puerta posterior. </w:t>
      </w:r>
    </w:p>
    <w:p w14:paraId="10BA16C8" w14:textId="0B6F3FA0" w:rsidR="004F6CCC" w:rsidRDefault="005F3F7F" w:rsidP="005F3F7F">
      <w:pPr>
        <w:spacing w:line="480" w:lineRule="auto"/>
      </w:pPr>
      <w:r>
        <w:t xml:space="preserve">Nuestro dormitorio </w:t>
      </w:r>
      <w:r w:rsidR="00B53B91">
        <w:t>………</w:t>
      </w:r>
      <w:proofErr w:type="gramStart"/>
      <w:r w:rsidR="00B53B91">
        <w:t>…….</w:t>
      </w:r>
      <w:proofErr w:type="gramEnd"/>
      <w:r w:rsidR="00B53B91">
        <w:t>.(</w:t>
      </w:r>
      <w:r w:rsidR="00FB4CAE">
        <w:rPr>
          <w:highlight w:val="yellow"/>
        </w:rPr>
        <w:t>32</w:t>
      </w:r>
      <w:r w:rsidR="00FB4CAE" w:rsidRPr="00FB4CAE">
        <w:rPr>
          <w:highlight w:val="yellow"/>
        </w:rPr>
        <w:t>ser-</w:t>
      </w:r>
      <w:r w:rsidR="00B53B91" w:rsidRPr="00FB4CAE">
        <w:rPr>
          <w:highlight w:val="yellow"/>
        </w:rPr>
        <w:t>estar</w:t>
      </w:r>
      <w:r w:rsidR="00B53B91">
        <w:t>)</w:t>
      </w:r>
      <w:r>
        <w:t xml:space="preserve"> abierto y en el mismo estado en que lo dejamos por la mañana. En el de la señora Forbes, que </w:t>
      </w:r>
      <w:r w:rsidR="00FB4CAE">
        <w:t>era</w:t>
      </w:r>
      <w:r>
        <w:t xml:space="preserve"> el siguiente, </w:t>
      </w:r>
      <w:r w:rsidR="00FB4CAE">
        <w:t>……</w:t>
      </w:r>
      <w:proofErr w:type="gramStart"/>
      <w:r w:rsidR="00FB4CAE">
        <w:t>…….</w:t>
      </w:r>
      <w:proofErr w:type="gramEnd"/>
      <w:r w:rsidR="00FB4CAE">
        <w:t>(</w:t>
      </w:r>
      <w:r w:rsidR="00FB4CAE" w:rsidRPr="00FB4CAE">
        <w:rPr>
          <w:highlight w:val="yellow"/>
        </w:rPr>
        <w:t>33estar-ser-haber</w:t>
      </w:r>
      <w:r w:rsidR="00FB4CAE">
        <w:t>)</w:t>
      </w:r>
      <w:r>
        <w:t xml:space="preserve"> un carabinero armado controlando la entrada, pero la puerta estaba abierta. </w:t>
      </w:r>
    </w:p>
    <w:p w14:paraId="26B191EC" w14:textId="14DCC1B5" w:rsidR="00FE2966" w:rsidRDefault="005F3F7F" w:rsidP="005F3F7F">
      <w:pPr>
        <w:spacing w:line="480" w:lineRule="auto"/>
      </w:pPr>
      <w:r>
        <w:t xml:space="preserve">Nos asomamos al interior con el corazón oprimido, y apenas tuvimos tiempo de hacerlo cuando Fulvia </w:t>
      </w:r>
      <w:proofErr w:type="spellStart"/>
      <w:r>
        <w:t>Flamínea</w:t>
      </w:r>
      <w:proofErr w:type="spellEnd"/>
      <w:r>
        <w:t xml:space="preserve"> </w:t>
      </w:r>
      <w:r w:rsidR="005B3A5E">
        <w:t>……</w:t>
      </w:r>
      <w:proofErr w:type="gramStart"/>
      <w:r w:rsidR="005B3A5E">
        <w:t>…….</w:t>
      </w:r>
      <w:proofErr w:type="gramEnd"/>
      <w:r w:rsidR="005B3A5E">
        <w:t>.(</w:t>
      </w:r>
      <w:r w:rsidR="005B3A5E" w:rsidRPr="005B3A5E">
        <w:rPr>
          <w:highlight w:val="yellow"/>
        </w:rPr>
        <w:t>34salir</w:t>
      </w:r>
      <w:r w:rsidR="005B3A5E">
        <w:t>)</w:t>
      </w:r>
      <w:r>
        <w:t xml:space="preserve"> de la cocina como una ráfaga y cerró la puerta con un grito de espanto: </w:t>
      </w:r>
    </w:p>
    <w:p w14:paraId="49602E92" w14:textId="77777777" w:rsidR="00FE2966" w:rsidRDefault="005F3F7F" w:rsidP="005F3F7F">
      <w:pPr>
        <w:spacing w:line="480" w:lineRule="auto"/>
      </w:pPr>
      <w:r>
        <w:t xml:space="preserve">—¡Por el amor de Dios, </w:t>
      </w:r>
      <w:proofErr w:type="spellStart"/>
      <w:r>
        <w:t>figlioli</w:t>
      </w:r>
      <w:proofErr w:type="spellEnd"/>
      <w:r>
        <w:t>, no la vean!</w:t>
      </w:r>
    </w:p>
    <w:p w14:paraId="0DCB65F5" w14:textId="404A8F98" w:rsidR="00FE2966" w:rsidRDefault="005F3F7F" w:rsidP="005F3F7F">
      <w:pPr>
        <w:spacing w:line="480" w:lineRule="auto"/>
      </w:pPr>
      <w:r>
        <w:t xml:space="preserve"> Ya </w:t>
      </w:r>
      <w:r w:rsidR="00B53B91">
        <w:t>……………(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5</w:t>
      </w:r>
      <w:r w:rsidR="00B53B91" w:rsidRPr="00FB4CAE">
        <w:rPr>
          <w:highlight w:val="yellow"/>
        </w:rPr>
        <w:t>ser</w:t>
      </w:r>
      <w:r w:rsidR="00FB4CAE" w:rsidRPr="00FB4CAE">
        <w:rPr>
          <w:highlight w:val="yellow"/>
        </w:rPr>
        <w:t>-estar</w:t>
      </w:r>
      <w:r w:rsidR="00B53B91">
        <w:t>)</w:t>
      </w:r>
      <w:r>
        <w:t xml:space="preserve"> tarde. Nunca, en el resto de nuestras vidas, </w:t>
      </w:r>
      <w:r w:rsidRPr="004F6CCC">
        <w:rPr>
          <w:b/>
          <w:bCs/>
        </w:rPr>
        <w:t>habíamos de olvidar</w:t>
      </w:r>
      <w:r>
        <w:t xml:space="preserve"> lo que vimos en aquel instante fugaz. </w:t>
      </w:r>
    </w:p>
    <w:p w14:paraId="5A08AEDA" w14:textId="3EE5985C" w:rsidR="005B3A5E" w:rsidRPr="005F3F7F" w:rsidRDefault="005F3F7F" w:rsidP="005F3F7F">
      <w:pPr>
        <w:spacing w:line="480" w:lineRule="auto"/>
      </w:pPr>
      <w:r>
        <w:t xml:space="preserve">Dos hombres de civil </w:t>
      </w:r>
      <w:r w:rsidRPr="00B53B91">
        <w:rPr>
          <w:b/>
          <w:bCs/>
        </w:rPr>
        <w:t>estaban midiendo</w:t>
      </w:r>
      <w:r>
        <w:t xml:space="preserve"> la distancia de la cama a la pared con una cinta métrica, mientras otro </w:t>
      </w:r>
      <w:r w:rsidR="00B53B91">
        <w:t>……</w:t>
      </w:r>
      <w:proofErr w:type="gramStart"/>
      <w:r w:rsidR="00B53B91">
        <w:t>…….</w:t>
      </w:r>
      <w:proofErr w:type="gramEnd"/>
      <w:r w:rsidR="00B53B91">
        <w:t>(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6</w:t>
      </w:r>
      <w:r w:rsidR="00B53B91" w:rsidRPr="00FB4CAE">
        <w:rPr>
          <w:highlight w:val="yellow"/>
        </w:rPr>
        <w:t>tomar</w:t>
      </w:r>
      <w:r w:rsidR="00B53B91">
        <w:t>)</w:t>
      </w:r>
      <w:r>
        <w:t xml:space="preserve">fotografías con una cámara de manta negra como las de los fotógrafos de los parques. La señora Forbes no </w:t>
      </w:r>
      <w:r w:rsidR="00B53B91">
        <w:t>……</w:t>
      </w:r>
      <w:proofErr w:type="gramStart"/>
      <w:r w:rsidR="00B53B91">
        <w:t>…….</w:t>
      </w:r>
      <w:proofErr w:type="gramEnd"/>
      <w:r w:rsidR="00B53B91">
        <w:t>.(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7</w:t>
      </w:r>
      <w:r w:rsidR="00FB4CAE" w:rsidRPr="00FB4CAE">
        <w:rPr>
          <w:highlight w:val="yellow"/>
        </w:rPr>
        <w:t xml:space="preserve">ser- </w:t>
      </w:r>
      <w:r w:rsidR="00B53B91" w:rsidRPr="00FB4CAE">
        <w:rPr>
          <w:highlight w:val="yellow"/>
        </w:rPr>
        <w:t>estar</w:t>
      </w:r>
      <w:r w:rsidR="00B53B91">
        <w:t>)</w:t>
      </w:r>
      <w:r>
        <w:t xml:space="preserve"> sobre la cama revuelta. Estaba tirada de medio lado en el suelo, desnuda en un charco de sangre seca que había teñido por completo el piso de la habitación, </w:t>
      </w:r>
      <w:r w:rsidR="00B53B91">
        <w:t>y…</w:t>
      </w:r>
      <w:proofErr w:type="gramStart"/>
      <w:r w:rsidR="00B53B91">
        <w:t>…….</w:t>
      </w:r>
      <w:proofErr w:type="gramEnd"/>
      <w:r w:rsidR="00B53B91">
        <w:t>.(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8</w:t>
      </w:r>
      <w:r w:rsidR="00B53B91" w:rsidRPr="00FB4CAE">
        <w:rPr>
          <w:highlight w:val="yellow"/>
        </w:rPr>
        <w:t>tener</w:t>
      </w:r>
      <w:r w:rsidR="00B53B91">
        <w:t>)</w:t>
      </w:r>
      <w:r>
        <w:t xml:space="preserve"> el cuerpo cribado a puñaladas. Eran veintisiete heridas de muerte</w:t>
      </w:r>
      <w:r w:rsidR="00FE2966">
        <w:t xml:space="preserve"> y </w:t>
      </w:r>
      <w:r>
        <w:t xml:space="preserve">se notaba que habían sido asestadas con la furia de un amor sin sosiego, y que la señora Forbes las había recibido con la misma pasión, sin gritar siquiera, sin llorar, </w:t>
      </w:r>
      <w:r w:rsidRPr="00B53B91">
        <w:rPr>
          <w:b/>
          <w:bCs/>
        </w:rPr>
        <w:t>recitando</w:t>
      </w:r>
      <w:r>
        <w:t xml:space="preserve"> a </w:t>
      </w:r>
      <w:r>
        <w:lastRenderedPageBreak/>
        <w:t>Schiller con su hermosa voz de soldado, consciente de que era el precio inexorable de su verano feliz</w:t>
      </w:r>
    </w:p>
    <w:sectPr w:rsidR="005B3A5E" w:rsidRPr="005F3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7F"/>
    <w:rsid w:val="00396569"/>
    <w:rsid w:val="004010C8"/>
    <w:rsid w:val="004F6CCC"/>
    <w:rsid w:val="005B3A5E"/>
    <w:rsid w:val="005F3F7F"/>
    <w:rsid w:val="00790A3A"/>
    <w:rsid w:val="009E6D11"/>
    <w:rsid w:val="00B53B91"/>
    <w:rsid w:val="00F66FCB"/>
    <w:rsid w:val="00FB4CAE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3FA7E"/>
  <w15:chartTrackingRefBased/>
  <w15:docId w15:val="{695C1F39-011E-5546-A352-BD6FC4E5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3F7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1312</Words>
  <Characters>7217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2023-11-05T17:21:00Z</dcterms:created>
  <dcterms:modified xsi:type="dcterms:W3CDTF">2023-11-05T17:32:00Z</dcterms:modified>
</cp:coreProperties>
</file>